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592A4" w14:textId="57A9F05F" w:rsidR="00256B61" w:rsidRPr="0088357B" w:rsidRDefault="00256B61" w:rsidP="00736536">
      <w:pPr>
        <w:spacing w:after="0" w:line="240" w:lineRule="auto"/>
        <w:jc w:val="right"/>
        <w:rPr>
          <w:rFonts w:ascii="Arial" w:hAnsi="Arial" w:cs="Arial"/>
        </w:rPr>
      </w:pPr>
      <w:r w:rsidRPr="0088357B">
        <w:rPr>
          <w:rFonts w:ascii="Arial" w:hAnsi="Arial" w:cs="Arial"/>
        </w:rPr>
        <w:t>Załącznik</w:t>
      </w:r>
      <w:r w:rsidR="00D649C9">
        <w:rPr>
          <w:rFonts w:ascii="Arial" w:hAnsi="Arial" w:cs="Arial"/>
        </w:rPr>
        <w:t xml:space="preserve"> nr 1 </w:t>
      </w:r>
      <w:r w:rsidRPr="0088357B">
        <w:rPr>
          <w:rFonts w:ascii="Arial" w:hAnsi="Arial" w:cs="Arial"/>
        </w:rPr>
        <w:t>do Uchwały Nr</w:t>
      </w:r>
      <w:r w:rsidR="00D649C9">
        <w:rPr>
          <w:rFonts w:ascii="Arial" w:hAnsi="Arial" w:cs="Arial"/>
        </w:rPr>
        <w:t xml:space="preserve"> </w:t>
      </w:r>
      <w:r w:rsidR="00063FF6">
        <w:rPr>
          <w:rFonts w:ascii="Arial" w:hAnsi="Arial" w:cs="Arial"/>
        </w:rPr>
        <w:t>372/174/26</w:t>
      </w:r>
    </w:p>
    <w:p w14:paraId="43476450" w14:textId="77777777" w:rsidR="00256B61" w:rsidRPr="0088357B" w:rsidRDefault="00256B61" w:rsidP="00736536">
      <w:pPr>
        <w:spacing w:after="0" w:line="240" w:lineRule="auto"/>
        <w:jc w:val="right"/>
        <w:rPr>
          <w:rFonts w:ascii="Arial" w:hAnsi="Arial" w:cs="Arial"/>
        </w:rPr>
      </w:pPr>
      <w:r w:rsidRPr="0088357B">
        <w:rPr>
          <w:rFonts w:ascii="Arial" w:hAnsi="Arial" w:cs="Arial"/>
        </w:rPr>
        <w:t xml:space="preserve">Zarządu Województwa Pomorskiego </w:t>
      </w:r>
    </w:p>
    <w:p w14:paraId="24E01686" w14:textId="6DE0C35B" w:rsidR="00256B61" w:rsidRDefault="00256B61" w:rsidP="00736536">
      <w:pPr>
        <w:spacing w:after="0" w:line="240" w:lineRule="auto"/>
        <w:jc w:val="right"/>
        <w:rPr>
          <w:rFonts w:ascii="Arial" w:hAnsi="Arial" w:cs="Arial"/>
        </w:rPr>
      </w:pPr>
      <w:r w:rsidRPr="0088357B">
        <w:rPr>
          <w:rFonts w:ascii="Arial" w:hAnsi="Arial" w:cs="Arial"/>
        </w:rPr>
        <w:t xml:space="preserve">z dnia </w:t>
      </w:r>
      <w:r w:rsidR="00063FF6">
        <w:rPr>
          <w:rFonts w:ascii="Arial" w:hAnsi="Arial" w:cs="Arial"/>
        </w:rPr>
        <w:t>24 marca 2026 r.</w:t>
      </w:r>
    </w:p>
    <w:p w14:paraId="43CCD4C4" w14:textId="77777777" w:rsidR="00E234FB" w:rsidRDefault="00E234FB" w:rsidP="00E234FB">
      <w:pPr>
        <w:spacing w:after="0" w:line="240" w:lineRule="auto"/>
        <w:rPr>
          <w:rFonts w:ascii="Arial" w:hAnsi="Arial" w:cs="Arial"/>
        </w:rPr>
      </w:pPr>
    </w:p>
    <w:p w14:paraId="240B44FD" w14:textId="77777777" w:rsidR="00EE22C4" w:rsidRPr="00E234FB" w:rsidRDefault="00EE22C4" w:rsidP="00E234FB">
      <w:pPr>
        <w:spacing w:after="0" w:line="240" w:lineRule="auto"/>
        <w:rPr>
          <w:rFonts w:ascii="Arial" w:hAnsi="Arial" w:cs="Arial"/>
        </w:rPr>
      </w:pPr>
    </w:p>
    <w:tbl>
      <w:tblPr>
        <w:tblW w:w="9356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4253"/>
        <w:gridCol w:w="850"/>
        <w:gridCol w:w="1418"/>
      </w:tblGrid>
      <w:tr w:rsidR="00B90D78" w:rsidRPr="006571B0" w14:paraId="23B039A0" w14:textId="77777777" w:rsidTr="004F20B0">
        <w:trPr>
          <w:cantSplit/>
        </w:trPr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6252F5" w14:textId="77777777" w:rsidR="00B90D78" w:rsidRPr="0059384E" w:rsidRDefault="00B90D78" w:rsidP="006571B0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938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A1571EB" w14:textId="77777777" w:rsidR="00B90D78" w:rsidRPr="0059384E" w:rsidRDefault="00B90D78" w:rsidP="006571B0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938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Podmiot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3C03A50" w14:textId="77777777" w:rsidR="00B90D78" w:rsidRPr="0059384E" w:rsidRDefault="00B90D78" w:rsidP="006571B0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938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089BECC" w14:textId="77777777" w:rsidR="00B90D78" w:rsidRPr="0059384E" w:rsidRDefault="00B90D78" w:rsidP="006571B0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9384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Ilość </w:t>
            </w:r>
          </w:p>
          <w:p w14:paraId="3F694045" w14:textId="77777777" w:rsidR="00B90D78" w:rsidRPr="0059384E" w:rsidRDefault="00B90D78" w:rsidP="006571B0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9384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pkt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3D37EB2" w14:textId="77777777" w:rsidR="00B90D78" w:rsidRPr="0059384E" w:rsidRDefault="00B90D78" w:rsidP="006571B0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938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Propozycja dotacji</w:t>
            </w:r>
          </w:p>
        </w:tc>
      </w:tr>
      <w:tr w:rsidR="00B90D78" w:rsidRPr="006571B0" w14:paraId="5CDE8480" w14:textId="77777777" w:rsidTr="004F20B0">
        <w:trPr>
          <w:cantSplit/>
        </w:trPr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A9F6320" w14:textId="77777777" w:rsidR="00B90D78" w:rsidRPr="0059384E" w:rsidRDefault="00B90D78" w:rsidP="006571B0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93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B05F966" w14:textId="77777777" w:rsidR="004B3D92" w:rsidRPr="0059384E" w:rsidRDefault="004B3D92" w:rsidP="004B3D92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73C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Caritas Archidiecezji Gdańskiej z siedzibą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173C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 Sopocie</w:t>
            </w:r>
          </w:p>
          <w:p w14:paraId="0F3D9CC4" w14:textId="77777777" w:rsidR="004B3D92" w:rsidRPr="00FB46A5" w:rsidRDefault="004B3D92" w:rsidP="004B3D92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B46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81-805 Sopot</w:t>
            </w:r>
          </w:p>
          <w:p w14:paraId="1456AA08" w14:textId="5245C869" w:rsidR="002212BB" w:rsidRPr="00234454" w:rsidRDefault="004B3D92" w:rsidP="00234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B46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Al. Niepodległości 778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BC5A802" w14:textId="328E6BC0" w:rsidR="00B90D78" w:rsidRPr="0028156D" w:rsidRDefault="004B3D92" w:rsidP="006571B0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3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Budowanie niezależności życiowej mieszkanek Domu Samotnej Matki w </w:t>
            </w:r>
            <w:proofErr w:type="spellStart"/>
            <w:r w:rsidRPr="004B3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Matemblewie</w:t>
            </w:r>
            <w:proofErr w:type="spellEnd"/>
            <w:r w:rsidRPr="004B3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  <w:r w:rsidRPr="004B3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2026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8CB29EB" w14:textId="35DA8E76" w:rsidR="00B90D78" w:rsidRPr="0028156D" w:rsidRDefault="0019735E" w:rsidP="00B90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5140A5E" w14:textId="55E558F1" w:rsidR="00B90D78" w:rsidRPr="0028156D" w:rsidRDefault="0019735E" w:rsidP="0059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24 050</w:t>
            </w:r>
            <w:r w:rsidR="00234454" w:rsidRPr="002815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,00 zł </w:t>
            </w:r>
          </w:p>
        </w:tc>
      </w:tr>
      <w:tr w:rsidR="00B90D78" w:rsidRPr="006571B0" w14:paraId="63D578ED" w14:textId="77777777" w:rsidTr="004F20B0">
        <w:trPr>
          <w:cantSplit/>
        </w:trPr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8DFFDC" w14:textId="77777777" w:rsidR="00B90D78" w:rsidRPr="0059384E" w:rsidRDefault="00B90D78" w:rsidP="006571B0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93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A8B9716" w14:textId="77777777" w:rsidR="004B3D92" w:rsidRPr="0059384E" w:rsidRDefault="004B3D92" w:rsidP="004B3D9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73C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Związek Harcerstwa Polskiego Chorągiew Gdańska z siedzibą </w:t>
            </w:r>
            <w:r w:rsidRPr="00173C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  <w:t>w Gdańsku</w:t>
            </w:r>
          </w:p>
          <w:p w14:paraId="083006C1" w14:textId="77777777" w:rsidR="004B3D92" w:rsidRPr="00FB46A5" w:rsidRDefault="004B3D92" w:rsidP="004B3D92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B46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80-823 Gdańsk</w:t>
            </w:r>
          </w:p>
          <w:p w14:paraId="4BCEDAD4" w14:textId="357FD2D6" w:rsidR="002212BB" w:rsidRPr="00234454" w:rsidRDefault="004B3D92" w:rsidP="004B3D92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</w:t>
            </w:r>
            <w:r w:rsidRPr="00FB46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 Za Murami 2-10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9ADDD11" w14:textId="0DAD9C89" w:rsidR="00B90D78" w:rsidRPr="0028156D" w:rsidRDefault="004B3D92" w:rsidP="006571B0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3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Bystre dzieciaki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  <w:r w:rsidRPr="004B3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placówki wsparcia dziennego dla dzieci i młodzieży w formie podwórkowej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E06BE26" w14:textId="1B76A5E3" w:rsidR="00B90D78" w:rsidRPr="0028156D" w:rsidRDefault="0019735E" w:rsidP="00B90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3B9A400" w14:textId="3056CCD9" w:rsidR="00B90D78" w:rsidRPr="0028156D" w:rsidRDefault="0019735E" w:rsidP="0059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29 990</w:t>
            </w:r>
            <w:r w:rsidR="00234454" w:rsidRPr="002815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  <w:tr w:rsidR="00B90D78" w:rsidRPr="006571B0" w14:paraId="1A661AB8" w14:textId="77777777" w:rsidTr="004F20B0">
        <w:trPr>
          <w:cantSplit/>
        </w:trPr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F8D0FA4" w14:textId="77777777" w:rsidR="00B90D78" w:rsidRPr="0059384E" w:rsidRDefault="00B90D78" w:rsidP="006571B0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93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19DBD80" w14:textId="77777777" w:rsidR="002212BB" w:rsidRPr="0059384E" w:rsidRDefault="00DE3984" w:rsidP="006571B0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73C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Stowarzyszenie Wspomagające Osoby ze </w:t>
            </w:r>
            <w:r w:rsidR="00E106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Ś</w:t>
            </w:r>
            <w:r w:rsidRPr="00173C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rodowisk Dysfunkcyjnych „Można Inaczej” z siedzibą </w:t>
            </w:r>
            <w:r w:rsidRPr="00173C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  <w:t>w Starogardzie Gdańskim</w:t>
            </w:r>
          </w:p>
          <w:p w14:paraId="0B7BB6D0" w14:textId="77777777" w:rsidR="002212BB" w:rsidRPr="002212BB" w:rsidRDefault="002212BB" w:rsidP="0059384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1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83-200 Starogard Gdański</w:t>
            </w:r>
          </w:p>
          <w:p w14:paraId="2420FED7" w14:textId="77777777" w:rsidR="00EE22C4" w:rsidRPr="0028156D" w:rsidRDefault="002212BB" w:rsidP="0022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1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Al. Wojska Polskiego 34a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0DD3734" w14:textId="42E7922A" w:rsidR="00B90D78" w:rsidRPr="0028156D" w:rsidRDefault="004B3D92" w:rsidP="006571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3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RAZEM dla Dziecka i Rodziny 2026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19B8919" w14:textId="77777777" w:rsidR="00B90D78" w:rsidRPr="0028156D" w:rsidRDefault="00234454" w:rsidP="00DE3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6E781AA" w14:textId="5758F22D" w:rsidR="00B90D78" w:rsidRPr="0028156D" w:rsidRDefault="0019735E" w:rsidP="0059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30 000</w:t>
            </w:r>
            <w:r w:rsidR="00B90D78" w:rsidRPr="002815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  <w:tr w:rsidR="00B90D78" w:rsidRPr="006571B0" w14:paraId="79154CF7" w14:textId="77777777" w:rsidTr="004F20B0">
        <w:trPr>
          <w:cantSplit/>
        </w:trPr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A1BD504" w14:textId="77777777" w:rsidR="00B90D78" w:rsidRPr="0059384E" w:rsidRDefault="00B90D78" w:rsidP="006571B0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93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B530263" w14:textId="1353B47A" w:rsidR="004B3D92" w:rsidRPr="0059384E" w:rsidRDefault="004B3D92" w:rsidP="004B3D92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73C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Fundacja Obudź Nadzieję z siedzibą </w:t>
            </w:r>
            <w:r w:rsidR="008E52E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173C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 Gdańsku</w:t>
            </w:r>
          </w:p>
          <w:p w14:paraId="6A8F7A96" w14:textId="77777777" w:rsidR="004B3D92" w:rsidRPr="002212BB" w:rsidRDefault="004B3D92" w:rsidP="004B3D92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12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80-032 Gdańsk</w:t>
            </w:r>
          </w:p>
          <w:p w14:paraId="7379E2DC" w14:textId="5A26501D" w:rsidR="00EE22C4" w:rsidRPr="0059384E" w:rsidRDefault="004B3D92" w:rsidP="00234454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</w:t>
            </w:r>
            <w:r w:rsidRPr="002212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2212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Gościnna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400106F" w14:textId="77777777" w:rsidR="004B3D92" w:rsidRDefault="004B3D92" w:rsidP="006571B0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3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 Nadzieją na pomoc rodzinom 2026</w:t>
            </w:r>
          </w:p>
          <w:p w14:paraId="0F1BEA3D" w14:textId="73CA7D4A" w:rsidR="00B90D78" w:rsidRPr="0028156D" w:rsidRDefault="00B90D78" w:rsidP="006571B0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CF5E327" w14:textId="77777777" w:rsidR="00B90D78" w:rsidRPr="00DE3984" w:rsidRDefault="00DE3984" w:rsidP="00DE398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="002344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0182376" w14:textId="3E31C659" w:rsidR="00B90D78" w:rsidRPr="0028156D" w:rsidRDefault="0019735E" w:rsidP="0059384E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29 045</w:t>
            </w:r>
            <w:r w:rsidR="00B90D78" w:rsidRPr="002815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  <w:tr w:rsidR="00B90D78" w:rsidRPr="006571B0" w14:paraId="52E0F520" w14:textId="77777777" w:rsidTr="004F20B0">
        <w:trPr>
          <w:cantSplit/>
        </w:trPr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1369D89" w14:textId="77777777" w:rsidR="00B90D78" w:rsidRPr="0059384E" w:rsidRDefault="00B90D78" w:rsidP="006571B0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93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BC9FC37" w14:textId="77777777" w:rsidR="004B3D92" w:rsidRDefault="004B3D92" w:rsidP="004B3D92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73653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Fundacja „Z Miłości”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  <w:t xml:space="preserve">z siedzibą w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Rumi</w:t>
            </w:r>
            <w:proofErr w:type="spellEnd"/>
          </w:p>
          <w:p w14:paraId="6EDDA504" w14:textId="77777777" w:rsidR="004B3D92" w:rsidRPr="00E10692" w:rsidRDefault="004B3D92" w:rsidP="004B3D9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069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84-230 Rumia</w:t>
            </w:r>
          </w:p>
          <w:p w14:paraId="64D76E36" w14:textId="48107EE4" w:rsidR="002212BB" w:rsidRPr="0059384E" w:rsidRDefault="004B3D92" w:rsidP="004B3D92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1069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ul. Pucka 6c/10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7AC03A1" w14:textId="48CFA976" w:rsidR="00B90D78" w:rsidRPr="0028156D" w:rsidRDefault="004B3D92" w:rsidP="00DE3984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3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Boża Przystań 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B3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pomoc osobom w kryzysie bezdomności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D14148C" w14:textId="2D0CBA12" w:rsidR="00B90D78" w:rsidRPr="00DE3984" w:rsidRDefault="00DE3984" w:rsidP="00DE3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="0019735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6652FA0" w14:textId="51836D2E" w:rsidR="00B90D78" w:rsidRPr="0028156D" w:rsidRDefault="0019735E" w:rsidP="0059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27 900</w:t>
            </w:r>
            <w:r w:rsidR="00B90D78" w:rsidRPr="002815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  <w:tr w:rsidR="00B90D78" w:rsidRPr="006571B0" w14:paraId="33B31714" w14:textId="77777777" w:rsidTr="004B3D92">
        <w:trPr>
          <w:cantSplit/>
          <w:trHeight w:val="1545"/>
        </w:trPr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B28AAF6" w14:textId="77777777" w:rsidR="00B90D78" w:rsidRPr="0059384E" w:rsidRDefault="00B90D78" w:rsidP="006571B0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93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006FF1D" w14:textId="254EF5D5" w:rsidR="004B3D92" w:rsidRPr="0059384E" w:rsidRDefault="004B3D92" w:rsidP="004B3D92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73C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Związek Stowarzyszeń Bank Żywności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173C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w Trójmieście </w:t>
            </w:r>
            <w:r w:rsidRPr="00173C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  <w:t>z siedzibą w Gdańsku</w:t>
            </w:r>
          </w:p>
          <w:p w14:paraId="1775C950" w14:textId="77777777" w:rsidR="004B3D92" w:rsidRPr="002212BB" w:rsidRDefault="004B3D92" w:rsidP="004B3D9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12BB">
              <w:rPr>
                <w:rFonts w:ascii="Arial" w:hAnsi="Arial" w:cs="Arial"/>
                <w:sz w:val="20"/>
                <w:szCs w:val="20"/>
              </w:rPr>
              <w:t>80-351 Gdańsk</w:t>
            </w:r>
          </w:p>
          <w:p w14:paraId="2DFD4018" w14:textId="14F6E294" w:rsidR="004B3D92" w:rsidRPr="00736536" w:rsidRDefault="004B3D92" w:rsidP="004B3D92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ul. Tysiąclecia 13a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790A7FB" w14:textId="23C265DC" w:rsidR="00B90D78" w:rsidRPr="0028156D" w:rsidRDefault="004B3D92" w:rsidP="006571B0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3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Sklepy społeczne</w:t>
            </w:r>
            <w:r w:rsidR="0019735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  <w:r w:rsidRPr="004B3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wsparciem pomocy społecznej w województwie pomorskim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893FE2" w14:textId="451EEBD9" w:rsidR="00B90D78" w:rsidRPr="0028156D" w:rsidRDefault="00FB46A5" w:rsidP="00FB46A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="0019735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648E47" w14:textId="322C52CC" w:rsidR="00B90D78" w:rsidRPr="0028156D" w:rsidRDefault="0019735E" w:rsidP="0059384E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27 900</w:t>
            </w:r>
            <w:r w:rsidR="00B90D78" w:rsidRPr="002815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  <w:tr w:rsidR="004B3D92" w:rsidRPr="006571B0" w14:paraId="51B3BC84" w14:textId="77777777" w:rsidTr="004B3D92">
        <w:trPr>
          <w:cantSplit/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A3CA630" w14:textId="5CFCB616" w:rsidR="004B3D92" w:rsidRPr="0059384E" w:rsidRDefault="0019735E" w:rsidP="006571B0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FF21AAE" w14:textId="7836A063" w:rsidR="004B3D92" w:rsidRDefault="004B3D92" w:rsidP="004B3D92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4B3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Malborska Fundacja Rozwoju Regionalnego</w:t>
            </w:r>
            <w:r w:rsidR="0019735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z siedzibą w Malborku</w:t>
            </w:r>
          </w:p>
          <w:p w14:paraId="39DAA05E" w14:textId="77777777" w:rsidR="0019735E" w:rsidRPr="0019735E" w:rsidRDefault="0019735E" w:rsidP="0019735E">
            <w:pPr>
              <w:autoSpaceDE w:val="0"/>
              <w:autoSpaceDN w:val="0"/>
              <w:adjustRightInd w:val="0"/>
              <w:spacing w:before="12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19735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ul. Głowackiego 111</w:t>
            </w:r>
          </w:p>
          <w:p w14:paraId="33C07680" w14:textId="70D6C389" w:rsidR="0019735E" w:rsidRPr="00173CDB" w:rsidRDefault="0019735E" w:rsidP="004B3D92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9735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82-200 Malbork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98ED806" w14:textId="6477E053" w:rsidR="004B3D92" w:rsidRPr="004B3D92" w:rsidRDefault="004B3D92" w:rsidP="006571B0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3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Bezpieczna Spiżarnia - procesowe wsparcie budżetowe i żywnościowe rodzin z powiatów malborskiego i sztumskiego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0261FA" w14:textId="225B982E" w:rsidR="004B3D92" w:rsidRDefault="0019735E" w:rsidP="00FB46A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E75A125" w14:textId="3C532AA7" w:rsidR="004B3D92" w:rsidRDefault="0019735E" w:rsidP="0059384E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26 200,00 zł</w:t>
            </w:r>
          </w:p>
        </w:tc>
      </w:tr>
      <w:tr w:rsidR="004B3D92" w:rsidRPr="006571B0" w14:paraId="05029141" w14:textId="77777777" w:rsidTr="004B3D92">
        <w:trPr>
          <w:cantSplit/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DAE4477" w14:textId="65E25523" w:rsidR="004B3D92" w:rsidRPr="0059384E" w:rsidRDefault="0019735E" w:rsidP="006571B0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80ACCB4" w14:textId="3A43B364" w:rsidR="004B3D92" w:rsidRDefault="004B3D92" w:rsidP="004B3D92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3D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Bank Żywności </w:t>
            </w:r>
            <w:r w:rsidR="0019735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4B3D92">
              <w:rPr>
                <w:rFonts w:ascii="Arial" w:hAnsi="Arial" w:cs="Arial"/>
                <w:b/>
                <w:bCs/>
                <w:sz w:val="20"/>
                <w:szCs w:val="20"/>
              </w:rPr>
              <w:t>w Słupsku</w:t>
            </w:r>
            <w:r w:rsidR="001973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siedzibą </w:t>
            </w:r>
            <w:r w:rsidR="0019735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w Słupsku</w:t>
            </w:r>
          </w:p>
          <w:p w14:paraId="51857E2F" w14:textId="3D4E2427" w:rsidR="0019735E" w:rsidRPr="0019735E" w:rsidRDefault="0019735E" w:rsidP="0019735E">
            <w:pPr>
              <w:autoSpaceDE w:val="0"/>
              <w:autoSpaceDN w:val="0"/>
              <w:adjustRightInd w:val="0"/>
              <w:spacing w:before="12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9735E">
              <w:rPr>
                <w:rFonts w:ascii="Arial" w:hAnsi="Arial" w:cs="Arial"/>
                <w:sz w:val="20"/>
                <w:szCs w:val="20"/>
              </w:rPr>
              <w:t>ul. Słoneczna 16 E</w:t>
            </w:r>
            <w:r w:rsidRPr="0019735E">
              <w:rPr>
                <w:rFonts w:ascii="Arial" w:hAnsi="Arial" w:cs="Arial"/>
                <w:sz w:val="20"/>
                <w:szCs w:val="20"/>
              </w:rPr>
              <w:br/>
              <w:t>76-200 Słupsk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946B076" w14:textId="69EAC1FA" w:rsidR="004B3D92" w:rsidRPr="004B3D92" w:rsidRDefault="004B3D92" w:rsidP="006571B0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3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Ku rozwojowi sieci niemarnowania żywności i wspierania osób potrzebujących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7EC5B1B" w14:textId="5B858BDE" w:rsidR="004B3D92" w:rsidRDefault="0019735E" w:rsidP="00FB46A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1701C82" w14:textId="04F276E2" w:rsidR="004B3D92" w:rsidRDefault="0019735E" w:rsidP="0059384E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24 360,00 zł</w:t>
            </w:r>
          </w:p>
        </w:tc>
      </w:tr>
      <w:tr w:rsidR="00B90D78" w:rsidRPr="006571B0" w14:paraId="504098CD" w14:textId="77777777" w:rsidTr="004F20B0">
        <w:trPr>
          <w:cantSplit/>
        </w:trPr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8893992" w14:textId="27049CDB" w:rsidR="00B90D78" w:rsidRPr="0059384E" w:rsidRDefault="0019735E" w:rsidP="006571B0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372980A" w14:textId="77777777" w:rsidR="00736536" w:rsidRPr="00173CDB" w:rsidRDefault="00736536" w:rsidP="00736536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73C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Polski Komitet Pomocy Społecznej z siedzibą </w:t>
            </w:r>
          </w:p>
          <w:p w14:paraId="1E3F972B" w14:textId="77777777" w:rsidR="00736536" w:rsidRPr="0059384E" w:rsidRDefault="00736536" w:rsidP="00736536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73C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 Warszawie</w:t>
            </w:r>
          </w:p>
          <w:p w14:paraId="089716CE" w14:textId="77777777" w:rsidR="00736536" w:rsidRDefault="00736536" w:rsidP="0059384E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12BB">
              <w:rPr>
                <w:rFonts w:ascii="Arial" w:hAnsi="Arial" w:cs="Arial"/>
                <w:sz w:val="20"/>
                <w:szCs w:val="20"/>
              </w:rPr>
              <w:t>00-490 Warszawa</w:t>
            </w:r>
          </w:p>
          <w:p w14:paraId="27528992" w14:textId="77777777" w:rsidR="00FB46A5" w:rsidRPr="0059384E" w:rsidRDefault="00736536" w:rsidP="0059384E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2212BB">
              <w:rPr>
                <w:rFonts w:ascii="Arial" w:hAnsi="Arial" w:cs="Arial"/>
                <w:sz w:val="20"/>
                <w:szCs w:val="20"/>
              </w:rPr>
              <w:t>ul. Wiejska 18/20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4746A60" w14:textId="2EC7FD0A" w:rsidR="00B90D78" w:rsidRPr="0028156D" w:rsidRDefault="004B3D92" w:rsidP="006571B0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3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Aktywizacja społeczna najuboższych mieszkańców woj. </w:t>
            </w:r>
            <w:r w:rsidR="0019735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</w:t>
            </w:r>
            <w:r w:rsidRPr="004B3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omorskiego - wsparcie materialne i promocja zdrowego odżywiania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121B187" w14:textId="7BA557E4" w:rsidR="00B90D78" w:rsidRPr="00FB46A5" w:rsidRDefault="00FB46A5" w:rsidP="00FB46A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="0019735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4A45AEA" w14:textId="00A75D00" w:rsidR="00B90D78" w:rsidRPr="0028156D" w:rsidRDefault="0019735E" w:rsidP="0059384E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26 100</w:t>
            </w:r>
            <w:r w:rsidR="00B90D78" w:rsidRPr="002815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  <w:tr w:rsidR="00B90D78" w:rsidRPr="006571B0" w14:paraId="178D712A" w14:textId="77777777" w:rsidTr="004F20B0">
        <w:trPr>
          <w:cantSplit/>
        </w:trPr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932C97C" w14:textId="5DB18CBB" w:rsidR="00B90D78" w:rsidRPr="0059384E" w:rsidRDefault="0019735E" w:rsidP="006571B0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2D4E831" w14:textId="77777777" w:rsidR="004B3D92" w:rsidRPr="0059384E" w:rsidRDefault="004B3D92" w:rsidP="004B3D92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73C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Bank Żywności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173C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Chojnicach z siedzibą w Chojnicach</w:t>
            </w:r>
          </w:p>
          <w:p w14:paraId="7CDC725E" w14:textId="77777777" w:rsidR="004B3D92" w:rsidRPr="002212BB" w:rsidRDefault="004B3D92" w:rsidP="004B3D9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89-600 Chojnice</w:t>
            </w:r>
          </w:p>
          <w:p w14:paraId="73EF2118" w14:textId="37C83802" w:rsidR="002212BB" w:rsidRPr="002212BB" w:rsidRDefault="004B3D92" w:rsidP="004B3D92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12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ul.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Bajkowa 1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5DD07F8" w14:textId="3BD24C90" w:rsidR="00736536" w:rsidRDefault="004B3D92" w:rsidP="00FB46A5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B3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Bezpieczna Żywność - Bezpieczna Przyszłość</w:t>
            </w:r>
          </w:p>
          <w:p w14:paraId="5B8760B3" w14:textId="77777777" w:rsidR="00B90D78" w:rsidRPr="0028156D" w:rsidRDefault="00B90D78" w:rsidP="00FB46A5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95A84A" w14:textId="07B39448" w:rsidR="00B90D78" w:rsidRPr="0028156D" w:rsidRDefault="00FB46A5" w:rsidP="00FB46A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="0019735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F6602FD" w14:textId="5FC328AF" w:rsidR="00B90D78" w:rsidRPr="0028156D" w:rsidRDefault="0019735E" w:rsidP="0059384E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24 455</w:t>
            </w:r>
            <w:r w:rsidR="00B90D78" w:rsidRPr="002815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  <w:tr w:rsidR="00EE22C4" w:rsidRPr="00E234FB" w14:paraId="0D7FE2CE" w14:textId="77777777" w:rsidTr="004F20B0">
        <w:trPr>
          <w:cantSplit/>
        </w:trPr>
        <w:tc>
          <w:tcPr>
            <w:tcW w:w="7088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FE08B8F" w14:textId="77777777" w:rsidR="00EE22C4" w:rsidRPr="0028156D" w:rsidRDefault="00EE22C4" w:rsidP="0059384E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15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Łącznie: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456B58F" w14:textId="1164080D" w:rsidR="00EE22C4" w:rsidRPr="0028156D" w:rsidRDefault="0059384E" w:rsidP="0059384E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</w:t>
            </w:r>
            <w:r w:rsidR="00EE22C4" w:rsidRPr="002815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="0019735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  <w:r w:rsidR="00EE22C4" w:rsidRPr="002815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0 000,00 zł  </w:t>
            </w:r>
          </w:p>
        </w:tc>
      </w:tr>
    </w:tbl>
    <w:p w14:paraId="7E2CA09F" w14:textId="77777777" w:rsidR="00256B61" w:rsidRPr="00E234FB" w:rsidRDefault="00256B61" w:rsidP="005C772E">
      <w:pPr>
        <w:rPr>
          <w:sz w:val="20"/>
          <w:szCs w:val="20"/>
        </w:rPr>
      </w:pPr>
    </w:p>
    <w:sectPr w:rsidR="00256B61" w:rsidRPr="00E23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1837" w14:textId="77777777" w:rsidR="00395062" w:rsidRDefault="00395062" w:rsidP="00173CDB">
      <w:pPr>
        <w:spacing w:after="0" w:line="240" w:lineRule="auto"/>
      </w:pPr>
      <w:r>
        <w:separator/>
      </w:r>
    </w:p>
  </w:endnote>
  <w:endnote w:type="continuationSeparator" w:id="0">
    <w:p w14:paraId="7825A77D" w14:textId="77777777" w:rsidR="00395062" w:rsidRDefault="00395062" w:rsidP="00173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01C6E" w14:textId="77777777" w:rsidR="00395062" w:rsidRDefault="00395062" w:rsidP="00173CDB">
      <w:pPr>
        <w:spacing w:after="0" w:line="240" w:lineRule="auto"/>
      </w:pPr>
      <w:r>
        <w:separator/>
      </w:r>
    </w:p>
  </w:footnote>
  <w:footnote w:type="continuationSeparator" w:id="0">
    <w:p w14:paraId="32917161" w14:textId="77777777" w:rsidR="00395062" w:rsidRDefault="00395062" w:rsidP="00173C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D9A5163-E044-420B-845F-47C38B641FDE}"/>
  </w:docVars>
  <w:rsids>
    <w:rsidRoot w:val="00F0728A"/>
    <w:rsid w:val="00000F8C"/>
    <w:rsid w:val="000014D2"/>
    <w:rsid w:val="0001247A"/>
    <w:rsid w:val="00026AA3"/>
    <w:rsid w:val="00063FF6"/>
    <w:rsid w:val="0008126F"/>
    <w:rsid w:val="000F5734"/>
    <w:rsid w:val="00106BB9"/>
    <w:rsid w:val="00123EC7"/>
    <w:rsid w:val="00173CDB"/>
    <w:rsid w:val="001906B0"/>
    <w:rsid w:val="0019735E"/>
    <w:rsid w:val="001A4D89"/>
    <w:rsid w:val="002212BB"/>
    <w:rsid w:val="00234454"/>
    <w:rsid w:val="00237A8D"/>
    <w:rsid w:val="00256B61"/>
    <w:rsid w:val="00262655"/>
    <w:rsid w:val="0028156D"/>
    <w:rsid w:val="00285A7C"/>
    <w:rsid w:val="002A70DD"/>
    <w:rsid w:val="002F6A3E"/>
    <w:rsid w:val="0036565F"/>
    <w:rsid w:val="00395062"/>
    <w:rsid w:val="003B643E"/>
    <w:rsid w:val="003D29FB"/>
    <w:rsid w:val="00427696"/>
    <w:rsid w:val="004B001D"/>
    <w:rsid w:val="004B3D92"/>
    <w:rsid w:val="004F1B70"/>
    <w:rsid w:val="004F20B0"/>
    <w:rsid w:val="004F316A"/>
    <w:rsid w:val="0059384E"/>
    <w:rsid w:val="005C772E"/>
    <w:rsid w:val="005F38BC"/>
    <w:rsid w:val="006571B0"/>
    <w:rsid w:val="006737DD"/>
    <w:rsid w:val="006C6C7B"/>
    <w:rsid w:val="006D6C89"/>
    <w:rsid w:val="00715727"/>
    <w:rsid w:val="00736536"/>
    <w:rsid w:val="00741187"/>
    <w:rsid w:val="0075277A"/>
    <w:rsid w:val="00782D4E"/>
    <w:rsid w:val="00783310"/>
    <w:rsid w:val="00793316"/>
    <w:rsid w:val="007D6FC4"/>
    <w:rsid w:val="00823643"/>
    <w:rsid w:val="00835001"/>
    <w:rsid w:val="00851522"/>
    <w:rsid w:val="0088357B"/>
    <w:rsid w:val="008E52EF"/>
    <w:rsid w:val="009521E4"/>
    <w:rsid w:val="0099664E"/>
    <w:rsid w:val="009A61CC"/>
    <w:rsid w:val="009E541A"/>
    <w:rsid w:val="00A54E95"/>
    <w:rsid w:val="00AF6DE3"/>
    <w:rsid w:val="00B00812"/>
    <w:rsid w:val="00B248D3"/>
    <w:rsid w:val="00B37E88"/>
    <w:rsid w:val="00B60829"/>
    <w:rsid w:val="00B90D78"/>
    <w:rsid w:val="00BB7309"/>
    <w:rsid w:val="00BE27B5"/>
    <w:rsid w:val="00C107D2"/>
    <w:rsid w:val="00C2020F"/>
    <w:rsid w:val="00C663A5"/>
    <w:rsid w:val="00CF66A6"/>
    <w:rsid w:val="00D105FF"/>
    <w:rsid w:val="00D22B63"/>
    <w:rsid w:val="00D649C9"/>
    <w:rsid w:val="00D92BCA"/>
    <w:rsid w:val="00DD203C"/>
    <w:rsid w:val="00DE3984"/>
    <w:rsid w:val="00E10692"/>
    <w:rsid w:val="00E234FB"/>
    <w:rsid w:val="00E41895"/>
    <w:rsid w:val="00E45F4A"/>
    <w:rsid w:val="00EC097C"/>
    <w:rsid w:val="00EC738D"/>
    <w:rsid w:val="00EE22C4"/>
    <w:rsid w:val="00F0728A"/>
    <w:rsid w:val="00F66E51"/>
    <w:rsid w:val="00FB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BD7D4"/>
  <w15:docId w15:val="{103397DC-3998-43DD-9B69-270B51F3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6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3C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3C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3CD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D9A5163-E044-420B-845F-47C38B641FD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umwp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creator>Emilia Jędrzejewska</dc:creator>
  <cp:keywords>Załącznik nr 1 do uchwały</cp:keywords>
  <cp:lastModifiedBy>Klimaszewska Małgorzata</cp:lastModifiedBy>
  <cp:revision>10</cp:revision>
  <cp:lastPrinted>2025-03-20T11:11:00Z</cp:lastPrinted>
  <dcterms:created xsi:type="dcterms:W3CDTF">2025-03-14T06:19:00Z</dcterms:created>
  <dcterms:modified xsi:type="dcterms:W3CDTF">2026-03-24T11:36:00Z</dcterms:modified>
</cp:coreProperties>
</file>